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78" w:rsidRDefault="00CD7378" w:rsidP="00CD737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CD7378" w:rsidRDefault="00CD7378" w:rsidP="00CD737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CD7378" w:rsidRDefault="00CD7378" w:rsidP="00CD7378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D7378" w:rsidTr="0070006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D7378" w:rsidRDefault="00CD7378" w:rsidP="0070006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D7378" w:rsidRDefault="00CD7378" w:rsidP="0070006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CD7378" w:rsidTr="0070006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D7378" w:rsidRDefault="00CD7378" w:rsidP="0070006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D7378" w:rsidRDefault="00CD7378" w:rsidP="0070006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CD7378" w:rsidTr="00700066">
        <w:tc>
          <w:tcPr>
            <w:tcW w:w="4680" w:type="dxa"/>
            <w:hideMark/>
          </w:tcPr>
          <w:p w:rsidR="00CD7378" w:rsidRDefault="00CD7378" w:rsidP="0070006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 30 » июля   2013 года</w:t>
            </w:r>
          </w:p>
        </w:tc>
        <w:tc>
          <w:tcPr>
            <w:tcW w:w="4680" w:type="dxa"/>
            <w:hideMark/>
          </w:tcPr>
          <w:p w:rsidR="00CD7378" w:rsidRDefault="00CD7378" w:rsidP="0070006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№72 </w:t>
            </w:r>
          </w:p>
        </w:tc>
      </w:tr>
    </w:tbl>
    <w:p w:rsidR="00CD7378" w:rsidRPr="00C9626E" w:rsidRDefault="00CD7378" w:rsidP="00CD7378">
      <w:pPr>
        <w:jc w:val="center"/>
        <w:rPr>
          <w:rFonts w:ascii="Arial" w:hAnsi="Arial" w:cs="Arial"/>
          <w:b/>
          <w:sz w:val="24"/>
          <w:szCs w:val="24"/>
        </w:rPr>
      </w:pPr>
      <w:r w:rsidRPr="00C9626E">
        <w:rPr>
          <w:rFonts w:ascii="Arial" w:hAnsi="Arial" w:cs="Arial"/>
          <w:b/>
          <w:sz w:val="24"/>
          <w:szCs w:val="24"/>
        </w:rPr>
        <w:t>РЕШЕНИЕ</w:t>
      </w:r>
    </w:p>
    <w:p w:rsidR="00CD7378" w:rsidRDefault="00CD7378" w:rsidP="00CD737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D7378" w:rsidTr="00700066">
        <w:tc>
          <w:tcPr>
            <w:tcW w:w="4678" w:type="dxa"/>
            <w:hideMark/>
          </w:tcPr>
          <w:p w:rsidR="00CD7378" w:rsidRDefault="00CD7378" w:rsidP="007000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   о деятельности депутатов Совета         Белоярского городского поселения  третьего созыва.</w:t>
            </w:r>
          </w:p>
        </w:tc>
        <w:tc>
          <w:tcPr>
            <w:tcW w:w="4678" w:type="dxa"/>
            <w:hideMark/>
          </w:tcPr>
          <w:p w:rsidR="00CD7378" w:rsidRDefault="00CD7378" w:rsidP="007000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99349B" w:rsidRDefault="0099349B" w:rsidP="00CD737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CD7378" w:rsidRDefault="00CD7378" w:rsidP="0099349B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 о деятельности  депутата Совета Белоярского городского поселения третьего созыва, </w:t>
      </w:r>
    </w:p>
    <w:p w:rsidR="00CD7378" w:rsidRDefault="00CD7378" w:rsidP="0099349B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CD7378" w:rsidRDefault="00CD7378" w:rsidP="009934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CD7378" w:rsidRPr="00C9626E" w:rsidRDefault="00CD7378" w:rsidP="0099349B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C9626E">
        <w:rPr>
          <w:rFonts w:ascii="Arial" w:hAnsi="Arial" w:cs="Arial"/>
          <w:b/>
        </w:rPr>
        <w:t>РЕШИЛ:</w:t>
      </w:r>
    </w:p>
    <w:p w:rsidR="00CD7378" w:rsidRDefault="00CD7378" w:rsidP="0099349B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CD7378" w:rsidRDefault="00CD7378" w:rsidP="009934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депутата Совета Белоярского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Сиводедова</w:t>
      </w:r>
      <w:proofErr w:type="spellEnd"/>
      <w:r>
        <w:rPr>
          <w:rFonts w:ascii="Arial" w:hAnsi="Arial" w:cs="Arial"/>
          <w:sz w:val="24"/>
          <w:szCs w:val="24"/>
        </w:rPr>
        <w:t xml:space="preserve">  Александра Аркадьевича  (депутатский участок №1) принять к сведению.</w:t>
      </w:r>
    </w:p>
    <w:p w:rsidR="00CD7378" w:rsidRDefault="00CD7378" w:rsidP="009934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Активизировать работу на депутатском участке избирательного округа.</w:t>
      </w:r>
    </w:p>
    <w:p w:rsidR="00CD7378" w:rsidRDefault="00CD7378" w:rsidP="009934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9626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поселения.</w:t>
      </w:r>
    </w:p>
    <w:p w:rsidR="00CD7378" w:rsidRDefault="00CD7378" w:rsidP="009934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7378" w:rsidRDefault="00CD7378" w:rsidP="0099349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CD7378" w:rsidRDefault="00CD7378" w:rsidP="0099349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CD7378" w:rsidRDefault="00CD7378" w:rsidP="0099349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CD7378" w:rsidRDefault="00CD7378" w:rsidP="0099349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D7378" w:rsidRDefault="00CD7378" w:rsidP="0099349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9349B" w:rsidRDefault="0099349B" w:rsidP="0099349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D7378" w:rsidRDefault="00CD7378" w:rsidP="00CD737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9626E" w:rsidRDefault="00C9626E" w:rsidP="00CD737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D7378" w:rsidRDefault="00CD7378" w:rsidP="00CD737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7378" w:rsidRDefault="00CD7378" w:rsidP="00CD737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D7378" w:rsidRPr="0099349B" w:rsidRDefault="00CD7378" w:rsidP="0099349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9626E"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 w:rsidR="00C9626E">
        <w:rPr>
          <w:rFonts w:ascii="Arial" w:hAnsi="Arial" w:cs="Arial"/>
          <w:sz w:val="16"/>
          <w:szCs w:val="16"/>
        </w:rPr>
        <w:t>Адм</w:t>
      </w:r>
      <w:proofErr w:type="gramStart"/>
      <w:r w:rsidR="00C9626E">
        <w:rPr>
          <w:rFonts w:ascii="Arial" w:hAnsi="Arial" w:cs="Arial"/>
          <w:sz w:val="16"/>
          <w:szCs w:val="16"/>
        </w:rPr>
        <w:t>.Т</w:t>
      </w:r>
      <w:proofErr w:type="gramEnd"/>
      <w:r w:rsidR="00C9626E">
        <w:rPr>
          <w:rFonts w:ascii="Arial" w:hAnsi="Arial" w:cs="Arial"/>
          <w:sz w:val="16"/>
          <w:szCs w:val="16"/>
        </w:rPr>
        <w:t>О</w:t>
      </w:r>
      <w:proofErr w:type="spellEnd"/>
      <w:r w:rsidR="00C9626E">
        <w:rPr>
          <w:rFonts w:ascii="Arial" w:hAnsi="Arial" w:cs="Arial"/>
          <w:sz w:val="16"/>
          <w:szCs w:val="16"/>
        </w:rPr>
        <w:t xml:space="preserve"> -1, прокуратура-1</w:t>
      </w:r>
      <w:r>
        <w:rPr>
          <w:rFonts w:ascii="Arial" w:hAnsi="Arial" w:cs="Arial"/>
          <w:sz w:val="16"/>
          <w:szCs w:val="16"/>
        </w:rPr>
        <w:t>,Адм.БГП-1</w:t>
      </w:r>
      <w:r w:rsidR="00C9626E">
        <w:rPr>
          <w:rFonts w:ascii="Arial" w:hAnsi="Arial" w:cs="Arial"/>
          <w:sz w:val="16"/>
          <w:szCs w:val="16"/>
        </w:rPr>
        <w:t>, депутат-1</w:t>
      </w:r>
    </w:p>
    <w:sectPr w:rsidR="00CD7378" w:rsidRPr="0099349B" w:rsidSect="0082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7DF"/>
    <w:rsid w:val="000B74FE"/>
    <w:rsid w:val="003D67DF"/>
    <w:rsid w:val="0082008D"/>
    <w:rsid w:val="008B5E7C"/>
    <w:rsid w:val="00956BBA"/>
    <w:rsid w:val="0099349B"/>
    <w:rsid w:val="00A51541"/>
    <w:rsid w:val="00BB2579"/>
    <w:rsid w:val="00C163CE"/>
    <w:rsid w:val="00C9626E"/>
    <w:rsid w:val="00CD7378"/>
    <w:rsid w:val="00E70EF1"/>
    <w:rsid w:val="00F9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67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3D67D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3D67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9</cp:revision>
  <cp:lastPrinted>2013-06-14T07:45:00Z</cp:lastPrinted>
  <dcterms:created xsi:type="dcterms:W3CDTF">2013-06-14T07:42:00Z</dcterms:created>
  <dcterms:modified xsi:type="dcterms:W3CDTF">2014-06-11T06:27:00Z</dcterms:modified>
</cp:coreProperties>
</file>